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8906261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48A4FE60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54EE20D" w14:textId="77777777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57F348F3" w:rsidR="009106EE" w:rsidRDefault="00B63B1D" w:rsidP="009106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9106EE">
        <w:rPr>
          <w:b/>
          <w:noProof/>
          <w:sz w:val="28"/>
          <w:szCs w:val="28"/>
        </w:rPr>
        <w:t xml:space="preserve"> сес</w:t>
      </w:r>
      <w:r w:rsidR="00042D74">
        <w:rPr>
          <w:b/>
          <w:noProof/>
          <w:sz w:val="28"/>
          <w:szCs w:val="28"/>
        </w:rPr>
        <w:t xml:space="preserve">ія </w:t>
      </w:r>
      <w:r w:rsidR="009106EE">
        <w:rPr>
          <w:b/>
          <w:noProof/>
          <w:sz w:val="28"/>
          <w:szCs w:val="28"/>
        </w:rPr>
        <w:t xml:space="preserve">селищної ради  </w:t>
      </w:r>
      <w:r w:rsidR="009106EE">
        <w:rPr>
          <w:b/>
          <w:noProof/>
          <w:sz w:val="28"/>
          <w:szCs w:val="28"/>
          <w:lang w:val="en-US"/>
        </w:rPr>
        <w:t>VIII</w:t>
      </w:r>
      <w:r w:rsidR="009106EE"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48808F58">
                <wp:simplePos x="0" y="0"/>
                <wp:positionH relativeFrom="margin">
                  <wp:align>right</wp:align>
                </wp:positionH>
                <wp:positionV relativeFrom="paragraph">
                  <wp:posOffset>142875</wp:posOffset>
                </wp:positionV>
                <wp:extent cx="6143625" cy="504825"/>
                <wp:effectExtent l="0" t="0" r="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9E45F" w14:textId="6815504D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D52E74">
                              <w:rPr>
                                <w:b/>
                                <w:bCs/>
                              </w:rPr>
                              <w:t xml:space="preserve">що розташована 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 по вул. </w:t>
                            </w:r>
                            <w:r w:rsidR="00D52E74">
                              <w:rPr>
                                <w:b/>
                                <w:bCs/>
                              </w:rPr>
                              <w:t>Пашкова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>в с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мт Димер</w:t>
                            </w:r>
                            <w:r w:rsidR="00B02B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2.55pt;margin-top:11.25pt;width:483.75pt;height:39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" filled="f" stroked="f" strokecolor="white [3212]">
                <v:textbox>
                  <w:txbxContent>
                    <w:p w14:paraId="6489E45F" w14:textId="6815504D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1255FD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1255FD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</w:t>
                      </w:r>
                      <w:r w:rsidR="00D52E74">
                        <w:rPr>
                          <w:b/>
                          <w:bCs/>
                        </w:rPr>
                        <w:t xml:space="preserve">що розташована </w:t>
                      </w:r>
                      <w:r w:rsidR="001255FD">
                        <w:rPr>
                          <w:b/>
                          <w:bCs/>
                        </w:rPr>
                        <w:t xml:space="preserve"> по вул. </w:t>
                      </w:r>
                      <w:r w:rsidR="00D52E74">
                        <w:rPr>
                          <w:b/>
                          <w:bCs/>
                        </w:rPr>
                        <w:t>Пашкова</w:t>
                      </w:r>
                      <w:r w:rsidR="001255FD">
                        <w:rPr>
                          <w:b/>
                          <w:bCs/>
                        </w:rPr>
                        <w:t xml:space="preserve"> </w:t>
                      </w:r>
                      <w:r w:rsidR="006B7FF4">
                        <w:rPr>
                          <w:b/>
                          <w:bCs/>
                        </w:rPr>
                        <w:t>в с</w:t>
                      </w:r>
                      <w:r w:rsidR="001255FD">
                        <w:rPr>
                          <w:b/>
                          <w:bCs/>
                        </w:rPr>
                        <w:t>мт Димер</w:t>
                      </w:r>
                      <w:r w:rsidR="00B02BD8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7C958E5" w14:textId="3662F33F" w:rsidR="006B7FF4" w:rsidRDefault="006B7FF4" w:rsidP="008C7D39">
      <w:pPr>
        <w:ind w:left="-180"/>
        <w:jc w:val="both"/>
      </w:pPr>
    </w:p>
    <w:p w14:paraId="0D1A8DAF" w14:textId="4EBA253A" w:rsidR="001255FD" w:rsidRDefault="001255FD" w:rsidP="008C7D39">
      <w:pPr>
        <w:ind w:left="-180"/>
        <w:jc w:val="both"/>
      </w:pPr>
    </w:p>
    <w:p w14:paraId="42641911" w14:textId="4C9023FD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</w:t>
      </w:r>
      <w:r w:rsidR="00001061" w:rsidRPr="00001061">
        <w:rPr>
          <w:bCs/>
        </w:rPr>
        <w:t xml:space="preserve"> </w:t>
      </w:r>
      <w:proofErr w:type="spellStart"/>
      <w:r w:rsidR="00001061">
        <w:rPr>
          <w:bCs/>
        </w:rPr>
        <w:t>гр</w:t>
      </w:r>
      <w:r w:rsidR="002E0900">
        <w:rPr>
          <w:bCs/>
        </w:rPr>
        <w:t>.Єрьоміна</w:t>
      </w:r>
      <w:proofErr w:type="spellEnd"/>
      <w:r w:rsidR="002E0900">
        <w:rPr>
          <w:bCs/>
        </w:rPr>
        <w:t xml:space="preserve"> Ігоря Олександровича</w:t>
      </w:r>
      <w:r w:rsidR="009D4509">
        <w:rPr>
          <w:bCs/>
        </w:rPr>
        <w:t>,</w:t>
      </w:r>
      <w:r w:rsidR="009D4509">
        <w:t xml:space="preserve"> детальний план території земельної ділянки що розташована по </w:t>
      </w:r>
      <w:proofErr w:type="spellStart"/>
      <w:r w:rsidR="009D4509">
        <w:t>вул.</w:t>
      </w:r>
      <w:r w:rsidR="002E0900">
        <w:t>Соборна</w:t>
      </w:r>
      <w:proofErr w:type="spellEnd"/>
      <w:r w:rsidR="009D4509">
        <w:t xml:space="preserve"> </w:t>
      </w:r>
      <w:r w:rsidR="002E0900">
        <w:t>в</w:t>
      </w:r>
      <w:r w:rsidR="009D4509">
        <w:t xml:space="preserve"> смт. Димер Вишгородського району Київської області, </w:t>
      </w:r>
      <w:r w:rsidR="005349C6" w:rsidRPr="004A0894">
        <w:rPr>
          <w:bCs/>
        </w:rPr>
        <w:t>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1255FD">
        <w:t xml:space="preserve">Димерської селищної </w:t>
      </w:r>
      <w:r w:rsidR="005349C6">
        <w:t xml:space="preserve"> ради</w:t>
      </w:r>
      <w:r w:rsidR="005349C6" w:rsidRPr="005B23B0">
        <w:t xml:space="preserve"> №</w:t>
      </w:r>
      <w:r w:rsidR="001255FD">
        <w:t>289</w:t>
      </w:r>
      <w:r w:rsidR="007B1828">
        <w:t>0</w:t>
      </w:r>
      <w:r w:rsidR="006B7FF4">
        <w:t>-</w:t>
      </w:r>
      <w:r w:rsidR="001255FD">
        <w:t>45</w:t>
      </w:r>
      <w:r w:rsidR="006B7FF4">
        <w:t>-VII</w:t>
      </w:r>
      <w:r w:rsidR="005349C6" w:rsidRPr="005B23B0">
        <w:t xml:space="preserve"> «Про </w:t>
      </w:r>
      <w:r w:rsidR="001255FD">
        <w:t xml:space="preserve">розробку детального плану території земельної ділянки по </w:t>
      </w:r>
      <w:proofErr w:type="spellStart"/>
      <w:r w:rsidR="001255FD">
        <w:t>вул.</w:t>
      </w:r>
      <w:r w:rsidR="002E0900">
        <w:t>Соборна</w:t>
      </w:r>
      <w:proofErr w:type="spellEnd"/>
      <w:r w:rsidR="00D52E74">
        <w:t xml:space="preserve"> </w:t>
      </w:r>
      <w:r w:rsidR="001255FD">
        <w:t xml:space="preserve"> в смт Димер Вишгородського району Київської області»</w:t>
      </w:r>
      <w:r w:rsidR="005349C6" w:rsidRPr="00332C52">
        <w:t xml:space="preserve"> від </w:t>
      </w:r>
      <w:r w:rsidR="001255FD">
        <w:t>17</w:t>
      </w:r>
      <w:r w:rsidR="005349C6">
        <w:t>.</w:t>
      </w:r>
      <w:r w:rsidR="00E90D27">
        <w:t>0</w:t>
      </w:r>
      <w:r w:rsidR="001255FD">
        <w:t>9</w:t>
      </w:r>
      <w:r w:rsidR="005349C6">
        <w:t>.20</w:t>
      </w:r>
      <w:r w:rsidR="00E90D27">
        <w:t>20</w:t>
      </w:r>
      <w:r w:rsidR="005349C6" w:rsidRPr="00332C52">
        <w:t xml:space="preserve"> року, </w:t>
      </w:r>
      <w:r w:rsidR="005349C6">
        <w:t xml:space="preserve">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7B1828" w:rsidRPr="00332C52">
        <w:t>враховуючи оголошення в газеті «Слово» №</w:t>
      </w:r>
      <w:r w:rsidR="007B1828">
        <w:t xml:space="preserve">18 (5262) </w:t>
      </w:r>
      <w:r w:rsidR="007B1828" w:rsidRPr="00332C52">
        <w:t xml:space="preserve">від </w:t>
      </w:r>
      <w:r w:rsidR="007B1828">
        <w:t>01.05.2021</w:t>
      </w:r>
      <w:r w:rsidR="007B1828" w:rsidRPr="00332C52">
        <w:t xml:space="preserve"> року</w:t>
      </w:r>
      <w:r w:rsidR="007B1828">
        <w:t xml:space="preserve"> на підставі рекомендацій </w:t>
      </w:r>
      <w:r w:rsidR="007B1828" w:rsidRPr="0052232B">
        <w:t>постійн</w:t>
      </w:r>
      <w:r w:rsidR="007B1828">
        <w:t>ої</w:t>
      </w:r>
      <w:r w:rsidR="007B1828" w:rsidRPr="0052232B">
        <w:t xml:space="preserve"> комісі</w:t>
      </w:r>
      <w:r w:rsidR="007B1828">
        <w:t>ї</w:t>
      </w:r>
      <w:r w:rsidR="007B1828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7B1828" w:rsidRPr="0009027E">
        <w:t>’</w:t>
      </w:r>
      <w:r w:rsidR="007B1828" w:rsidRPr="0052232B">
        <w:t>яток, історичного середовища та благоустрою</w:t>
      </w:r>
      <w:r w:rsidR="007B1828">
        <w:t xml:space="preserve"> від 15.07.2021 року </w:t>
      </w:r>
      <w:r w:rsidR="009106EE" w:rsidRPr="00B8189B">
        <w:t>селищн</w:t>
      </w:r>
      <w:r w:rsidR="009106EE">
        <w:t>а</w:t>
      </w:r>
      <w:r w:rsidR="009106EE" w:rsidRPr="00B8189B">
        <w:t xml:space="preserve">  рад</w:t>
      </w:r>
      <w:r w:rsidR="009106EE">
        <w:t>а</w:t>
      </w:r>
      <w:r w:rsidR="009106EE" w:rsidRPr="00B8189B">
        <w:t xml:space="preserve">  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15226CC8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4B3F2B2" w14:textId="080E177A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1FA75992" w14:textId="77777777" w:rsidR="00DB1B90" w:rsidRPr="00617C6A" w:rsidRDefault="00DB1B90" w:rsidP="00684570">
      <w:pPr>
        <w:ind w:left="-180"/>
        <w:jc w:val="center"/>
        <w:rPr>
          <w:b/>
        </w:rPr>
      </w:pPr>
    </w:p>
    <w:p w14:paraId="66727FC9" w14:textId="6CD8E70E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>Затвердити детальн</w:t>
      </w:r>
      <w:r w:rsidR="001255FD">
        <w:rPr>
          <w:rFonts w:ascii="Times New Roman" w:hAnsi="Times New Roman" w:cs="Times New Roman"/>
          <w:sz w:val="24"/>
          <w:szCs w:val="24"/>
        </w:rPr>
        <w:t>ий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</w:t>
      </w:r>
      <w:r w:rsidR="001255FD">
        <w:rPr>
          <w:rFonts w:ascii="Times New Roman" w:hAnsi="Times New Roman" w:cs="Times New Roman"/>
          <w:sz w:val="24"/>
          <w:szCs w:val="24"/>
        </w:rPr>
        <w:t>ої</w:t>
      </w:r>
      <w:r w:rsidR="0040500D" w:rsidRPr="00F97169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1255FD">
        <w:rPr>
          <w:rFonts w:ascii="Times New Roman" w:hAnsi="Times New Roman" w:cs="Times New Roman"/>
          <w:sz w:val="24"/>
          <w:szCs w:val="24"/>
        </w:rPr>
        <w:t>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001061">
        <w:rPr>
          <w:rFonts w:ascii="Times New Roman" w:hAnsi="Times New Roman" w:cs="Times New Roman"/>
          <w:sz w:val="24"/>
          <w:szCs w:val="24"/>
        </w:rPr>
        <w:t xml:space="preserve">що розташована по </w:t>
      </w:r>
      <w:proofErr w:type="spellStart"/>
      <w:r w:rsidR="00001061">
        <w:rPr>
          <w:rFonts w:ascii="Times New Roman" w:hAnsi="Times New Roman" w:cs="Times New Roman"/>
          <w:sz w:val="24"/>
          <w:szCs w:val="24"/>
        </w:rPr>
        <w:t>вул.</w:t>
      </w:r>
      <w:r w:rsidR="002E0900">
        <w:rPr>
          <w:rFonts w:ascii="Times New Roman" w:hAnsi="Times New Roman" w:cs="Times New Roman"/>
          <w:sz w:val="24"/>
          <w:szCs w:val="24"/>
        </w:rPr>
        <w:t>Соборна</w:t>
      </w:r>
      <w:proofErr w:type="spellEnd"/>
      <w:r w:rsidR="00001061">
        <w:rPr>
          <w:rFonts w:ascii="Times New Roman" w:hAnsi="Times New Roman" w:cs="Times New Roman"/>
          <w:sz w:val="24"/>
          <w:szCs w:val="24"/>
        </w:rPr>
        <w:t xml:space="preserve"> </w:t>
      </w:r>
      <w:r w:rsidR="002E0900">
        <w:rPr>
          <w:rFonts w:ascii="Times New Roman" w:hAnsi="Times New Roman" w:cs="Times New Roman"/>
          <w:sz w:val="24"/>
          <w:szCs w:val="24"/>
        </w:rPr>
        <w:t>в</w:t>
      </w:r>
      <w:r w:rsidR="00001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061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001061">
        <w:rPr>
          <w:rFonts w:ascii="Times New Roman" w:hAnsi="Times New Roman" w:cs="Times New Roman"/>
          <w:sz w:val="24"/>
          <w:szCs w:val="24"/>
        </w:rPr>
        <w:t xml:space="preserve"> </w:t>
      </w:r>
      <w:r w:rsidR="00001061" w:rsidRPr="001255FD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001061">
        <w:rPr>
          <w:rFonts w:ascii="Times New Roman" w:hAnsi="Times New Roman" w:cs="Times New Roman"/>
          <w:sz w:val="24"/>
          <w:szCs w:val="24"/>
        </w:rPr>
        <w:t>,</w:t>
      </w:r>
      <w:r w:rsidR="00A64A5D" w:rsidRPr="00A64A5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A64A5D" w:rsidRPr="00BC04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яким передбачено цільове призначення земельної ділянки</w:t>
      </w:r>
      <w:r w:rsidR="00A64A5D" w:rsidRPr="0000106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001061" w:rsidRPr="0000106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(код згідно КВЦПЗ – 02.01) </w:t>
      </w:r>
      <w:r w:rsidR="00001061" w:rsidRPr="001255FD">
        <w:rPr>
          <w:rFonts w:ascii="Times New Roman" w:hAnsi="Times New Roman" w:cs="Times New Roman"/>
          <w:sz w:val="24"/>
          <w:szCs w:val="24"/>
        </w:rPr>
        <w:t xml:space="preserve"> </w:t>
      </w:r>
      <w:r w:rsidR="001255FD" w:rsidRPr="001255F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та споруд (присадибна ділянка)</w:t>
      </w:r>
      <w:r w:rsidR="001255FD">
        <w:rPr>
          <w:rFonts w:ascii="Times New Roman" w:hAnsi="Times New Roman" w:cs="Times New Roman"/>
          <w:sz w:val="24"/>
          <w:szCs w:val="24"/>
        </w:rPr>
        <w:t xml:space="preserve">, </w:t>
      </w:r>
      <w:r w:rsidR="00827A64" w:rsidRPr="00827A64">
        <w:rPr>
          <w:rFonts w:ascii="Times New Roman" w:hAnsi="Times New Roman" w:cs="Times New Roman"/>
          <w:sz w:val="24"/>
          <w:szCs w:val="24"/>
        </w:rPr>
        <w:t xml:space="preserve"> </w:t>
      </w:r>
      <w:r w:rsidR="00827A64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1255FD">
        <w:rPr>
          <w:rFonts w:ascii="Times New Roman" w:hAnsi="Times New Roman" w:cs="Times New Roman"/>
          <w:sz w:val="24"/>
          <w:szCs w:val="24"/>
        </w:rPr>
        <w:t>0,</w:t>
      </w:r>
      <w:r w:rsidR="00D52E74">
        <w:rPr>
          <w:rFonts w:ascii="Times New Roman" w:hAnsi="Times New Roman" w:cs="Times New Roman"/>
          <w:sz w:val="24"/>
          <w:szCs w:val="24"/>
        </w:rPr>
        <w:t>2000</w:t>
      </w:r>
      <w:r w:rsidR="00827A64">
        <w:rPr>
          <w:rFonts w:ascii="Times New Roman" w:hAnsi="Times New Roman" w:cs="Times New Roman"/>
          <w:sz w:val="24"/>
          <w:szCs w:val="24"/>
        </w:rPr>
        <w:t xml:space="preserve"> га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519D3C27" w14:textId="77777777" w:rsidR="008C7D39" w:rsidRDefault="005B2E53" w:rsidP="008C7D39">
      <w:pPr>
        <w:jc w:val="both"/>
      </w:pPr>
      <w:r>
        <w:t xml:space="preserve">   </w:t>
      </w:r>
      <w:r w:rsidR="0028220C">
        <w:t xml:space="preserve">  </w:t>
      </w:r>
      <w:r>
        <w:t xml:space="preserve">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28220C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8220C">
        <w:t>.</w:t>
      </w:r>
    </w:p>
    <w:p w14:paraId="181980DB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FD1AE49" w14:textId="77777777" w:rsidR="000C10CA" w:rsidRDefault="000C10CA" w:rsidP="008C7D39">
      <w:pPr>
        <w:jc w:val="both"/>
        <w:rPr>
          <w:b/>
        </w:rPr>
      </w:pPr>
    </w:p>
    <w:p w14:paraId="2D019F2F" w14:textId="630EE42F" w:rsidR="00DB1B90" w:rsidRDefault="009A6159" w:rsidP="00DB1B90">
      <w:pPr>
        <w:jc w:val="both"/>
        <w:rPr>
          <w:b/>
        </w:rPr>
      </w:pPr>
      <w:r>
        <w:rPr>
          <w:b/>
        </w:rPr>
        <w:t xml:space="preserve">  </w:t>
      </w:r>
      <w:r w:rsidR="009106EE">
        <w:rPr>
          <w:b/>
        </w:rPr>
        <w:t xml:space="preserve">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B1B90">
        <w:rPr>
          <w:b/>
        </w:rPr>
        <w:t xml:space="preserve">В.В. </w:t>
      </w:r>
      <w:proofErr w:type="spellStart"/>
      <w:r w:rsidR="00DB1B90">
        <w:rPr>
          <w:b/>
        </w:rPr>
        <w:t>Підкурганний</w:t>
      </w:r>
      <w:proofErr w:type="spellEnd"/>
    </w:p>
    <w:p w14:paraId="2A182959" w14:textId="0EF8ED09" w:rsidR="009A6159" w:rsidRDefault="009A6159" w:rsidP="008C7D39">
      <w:pPr>
        <w:jc w:val="both"/>
        <w:rPr>
          <w:b/>
        </w:rPr>
      </w:pPr>
    </w:p>
    <w:p w14:paraId="7BF6F480" w14:textId="77777777" w:rsidR="000C10CA" w:rsidRDefault="000C10CA" w:rsidP="009A6159">
      <w:pPr>
        <w:tabs>
          <w:tab w:val="left" w:pos="1080"/>
        </w:tabs>
        <w:jc w:val="both"/>
      </w:pPr>
    </w:p>
    <w:p w14:paraId="6D5D503D" w14:textId="77777777" w:rsidR="000C10CA" w:rsidRDefault="000C10CA" w:rsidP="009A6159">
      <w:pPr>
        <w:tabs>
          <w:tab w:val="left" w:pos="1080"/>
        </w:tabs>
        <w:jc w:val="both"/>
      </w:pPr>
      <w:bookmarkStart w:id="1" w:name="_GoBack"/>
      <w:bookmarkEnd w:id="1"/>
    </w:p>
    <w:p w14:paraId="5D034BAD" w14:textId="77777777" w:rsidR="00684570" w:rsidRDefault="00684570" w:rsidP="009A6159">
      <w:pPr>
        <w:tabs>
          <w:tab w:val="left" w:pos="1080"/>
        </w:tabs>
        <w:jc w:val="both"/>
      </w:pPr>
    </w:p>
    <w:p w14:paraId="627B18B7" w14:textId="77777777" w:rsidR="000C10CA" w:rsidRDefault="000C10CA" w:rsidP="009A6159">
      <w:pPr>
        <w:tabs>
          <w:tab w:val="left" w:pos="1080"/>
        </w:tabs>
        <w:jc w:val="both"/>
      </w:pPr>
    </w:p>
    <w:p w14:paraId="2FC82097" w14:textId="4D54BFA8" w:rsidR="00827A64" w:rsidRPr="00DB1B90" w:rsidRDefault="00827A64" w:rsidP="00827A64">
      <w:pPr>
        <w:tabs>
          <w:tab w:val="left" w:pos="1080"/>
        </w:tabs>
        <w:jc w:val="both"/>
        <w:rPr>
          <w:bCs/>
        </w:rPr>
      </w:pPr>
      <w:r w:rsidRPr="00DB1B90">
        <w:rPr>
          <w:bCs/>
        </w:rPr>
        <w:t>смт Димер</w:t>
      </w:r>
    </w:p>
    <w:p w14:paraId="2B97020B" w14:textId="4CD1BF8B" w:rsidR="00827A64" w:rsidRPr="00DB1B90" w:rsidRDefault="00001061" w:rsidP="00827A6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827A64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B363AE2" w14:textId="694710A4" w:rsidR="00827A64" w:rsidRPr="00DB1B90" w:rsidRDefault="00827A64" w:rsidP="00827A64">
      <w:pPr>
        <w:tabs>
          <w:tab w:val="left" w:pos="1080"/>
        </w:tabs>
        <w:jc w:val="both"/>
        <w:rPr>
          <w:bCs/>
          <w:lang w:val="ru-RU"/>
        </w:rPr>
      </w:pPr>
      <w:r w:rsidRPr="00DB1B90">
        <w:rPr>
          <w:bCs/>
        </w:rPr>
        <w:t xml:space="preserve">№ </w:t>
      </w:r>
      <w:r w:rsidR="00001061">
        <w:rPr>
          <w:bCs/>
        </w:rPr>
        <w:t>53</w:t>
      </w:r>
      <w:r w:rsidR="007B1828">
        <w:rPr>
          <w:bCs/>
        </w:rPr>
        <w:t>7</w:t>
      </w:r>
      <w:r w:rsidRPr="00DB1B90">
        <w:rPr>
          <w:bCs/>
        </w:rPr>
        <w:t>-</w:t>
      </w:r>
      <w:r w:rsidR="00001061">
        <w:rPr>
          <w:bCs/>
        </w:rPr>
        <w:t>8</w:t>
      </w:r>
      <w:r w:rsidRPr="00DB1B90">
        <w:rPr>
          <w:bCs/>
        </w:rPr>
        <w:t>-</w:t>
      </w:r>
      <w:r w:rsidRPr="00DB1B90">
        <w:rPr>
          <w:bCs/>
          <w:lang w:val="en-US"/>
        </w:rPr>
        <w:t>VI</w:t>
      </w:r>
      <w:r w:rsidRPr="00DB1B90">
        <w:rPr>
          <w:bCs/>
          <w:lang w:val="ru-RU"/>
        </w:rPr>
        <w:t>ІІ</w:t>
      </w:r>
    </w:p>
    <w:p w14:paraId="27A3731D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4483DB2E" w14:textId="77777777" w:rsidR="00E1793D" w:rsidRDefault="00E1793D" w:rsidP="00E1793D"/>
    <w:p w14:paraId="117C3DA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1061"/>
    <w:rsid w:val="00042D74"/>
    <w:rsid w:val="000C10CA"/>
    <w:rsid w:val="00113926"/>
    <w:rsid w:val="001172F9"/>
    <w:rsid w:val="001255FD"/>
    <w:rsid w:val="00194321"/>
    <w:rsid w:val="001D12D5"/>
    <w:rsid w:val="001F2B0A"/>
    <w:rsid w:val="001F6856"/>
    <w:rsid w:val="002377B6"/>
    <w:rsid w:val="0028220C"/>
    <w:rsid w:val="002E0900"/>
    <w:rsid w:val="00326DB7"/>
    <w:rsid w:val="00372132"/>
    <w:rsid w:val="00390578"/>
    <w:rsid w:val="003B0326"/>
    <w:rsid w:val="003B1455"/>
    <w:rsid w:val="003C4515"/>
    <w:rsid w:val="0040500D"/>
    <w:rsid w:val="00434DF1"/>
    <w:rsid w:val="004564B5"/>
    <w:rsid w:val="00465B39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1217C"/>
    <w:rsid w:val="007205F3"/>
    <w:rsid w:val="007233C9"/>
    <w:rsid w:val="007631F6"/>
    <w:rsid w:val="007975E7"/>
    <w:rsid w:val="007B1828"/>
    <w:rsid w:val="00827A64"/>
    <w:rsid w:val="008A0600"/>
    <w:rsid w:val="008C7D39"/>
    <w:rsid w:val="008E2A52"/>
    <w:rsid w:val="008F581C"/>
    <w:rsid w:val="009106EE"/>
    <w:rsid w:val="00913E94"/>
    <w:rsid w:val="00967278"/>
    <w:rsid w:val="009724D8"/>
    <w:rsid w:val="00992836"/>
    <w:rsid w:val="009A5AF7"/>
    <w:rsid w:val="009A6159"/>
    <w:rsid w:val="009D4509"/>
    <w:rsid w:val="00A13353"/>
    <w:rsid w:val="00A340C0"/>
    <w:rsid w:val="00A64A5D"/>
    <w:rsid w:val="00AB53B0"/>
    <w:rsid w:val="00B02BD8"/>
    <w:rsid w:val="00B02CF0"/>
    <w:rsid w:val="00B10519"/>
    <w:rsid w:val="00B30EAB"/>
    <w:rsid w:val="00B63B1D"/>
    <w:rsid w:val="00B917D6"/>
    <w:rsid w:val="00B93264"/>
    <w:rsid w:val="00B95F8D"/>
    <w:rsid w:val="00B96C54"/>
    <w:rsid w:val="00B96D82"/>
    <w:rsid w:val="00BB6A12"/>
    <w:rsid w:val="00BC3E2E"/>
    <w:rsid w:val="00BD5513"/>
    <w:rsid w:val="00BD574D"/>
    <w:rsid w:val="00BD5F4D"/>
    <w:rsid w:val="00BF7BED"/>
    <w:rsid w:val="00CF4211"/>
    <w:rsid w:val="00D35162"/>
    <w:rsid w:val="00D52E74"/>
    <w:rsid w:val="00D8080D"/>
    <w:rsid w:val="00DA194C"/>
    <w:rsid w:val="00DB1B90"/>
    <w:rsid w:val="00DF3A74"/>
    <w:rsid w:val="00E1793D"/>
    <w:rsid w:val="00E50F2C"/>
    <w:rsid w:val="00E90D27"/>
    <w:rsid w:val="00ED17C7"/>
    <w:rsid w:val="00F00E7D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5</cp:revision>
  <cp:lastPrinted>2021-07-27T09:36:00Z</cp:lastPrinted>
  <dcterms:created xsi:type="dcterms:W3CDTF">2021-07-27T09:41:00Z</dcterms:created>
  <dcterms:modified xsi:type="dcterms:W3CDTF">2021-07-29T08:16:00Z</dcterms:modified>
</cp:coreProperties>
</file>